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专业名称：动物学</w:t>
      </w:r>
    </w:p>
    <w:tbl>
      <w:tblPr>
        <w:tblStyle w:val="a6"/>
        <w:tblW w:w="1433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211"/>
        <w:gridCol w:w="2167"/>
        <w:gridCol w:w="2551"/>
        <w:gridCol w:w="2553"/>
        <w:gridCol w:w="869"/>
        <w:gridCol w:w="771"/>
        <w:gridCol w:w="1213"/>
        <w:gridCol w:w="973"/>
        <w:gridCol w:w="1323"/>
      </w:tblGrid>
      <w:tr w:rsidR="008D14FD" w:rsidTr="00720F4B">
        <w:trPr>
          <w:trHeight w:val="599"/>
          <w:jc w:val="center"/>
        </w:trPr>
        <w:tc>
          <w:tcPr>
            <w:tcW w:w="7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6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55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5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6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77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7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杜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101838218805580</w:t>
            </w:r>
          </w:p>
        </w:tc>
        <w:tc>
          <w:tcPr>
            <w:tcW w:w="255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2553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350 </w:t>
            </w:r>
          </w:p>
        </w:tc>
        <w:tc>
          <w:tcPr>
            <w:tcW w:w="77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262.9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77.1 </w:t>
            </w:r>
          </w:p>
        </w:tc>
        <w:tc>
          <w:tcPr>
            <w:tcW w:w="97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32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14FD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101838218805586</w:t>
            </w:r>
          </w:p>
        </w:tc>
        <w:tc>
          <w:tcPr>
            <w:tcW w:w="255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2553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348 </w:t>
            </w:r>
          </w:p>
        </w:tc>
        <w:tc>
          <w:tcPr>
            <w:tcW w:w="77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262.8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76.8 </w:t>
            </w:r>
          </w:p>
        </w:tc>
        <w:tc>
          <w:tcPr>
            <w:tcW w:w="97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32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0F4B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720F4B" w:rsidRDefault="00720F4B" w:rsidP="00720F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:rsidR="00720F4B" w:rsidRDefault="00720F4B" w:rsidP="00720F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黄艺杰</w:t>
            </w:r>
          </w:p>
        </w:tc>
        <w:tc>
          <w:tcPr>
            <w:tcW w:w="2167" w:type="dxa"/>
            <w:vAlign w:val="center"/>
          </w:tcPr>
          <w:p w:rsidR="00720F4B" w:rsidRDefault="00720F4B" w:rsidP="00720F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106108071000481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720F4B" w:rsidRDefault="00720F4B" w:rsidP="00720F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2553" w:type="dxa"/>
            <w:vAlign w:val="center"/>
          </w:tcPr>
          <w:p w:rsidR="00720F4B" w:rsidRDefault="00720F4B" w:rsidP="00720F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20F4B" w:rsidRDefault="00720F4B" w:rsidP="00720F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324 </w:t>
            </w:r>
          </w:p>
        </w:tc>
        <w:tc>
          <w:tcPr>
            <w:tcW w:w="771" w:type="dxa"/>
            <w:vAlign w:val="center"/>
          </w:tcPr>
          <w:p w:rsidR="00720F4B" w:rsidRDefault="00720F4B" w:rsidP="00720F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252．8 </w:t>
            </w:r>
          </w:p>
        </w:tc>
        <w:tc>
          <w:tcPr>
            <w:tcW w:w="1213" w:type="dxa"/>
            <w:vAlign w:val="center"/>
          </w:tcPr>
          <w:p w:rsidR="00720F4B" w:rsidRDefault="00720F4B" w:rsidP="00720F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72.6 </w:t>
            </w:r>
          </w:p>
        </w:tc>
        <w:tc>
          <w:tcPr>
            <w:tcW w:w="973" w:type="dxa"/>
            <w:vAlign w:val="center"/>
          </w:tcPr>
          <w:p w:rsidR="00720F4B" w:rsidRDefault="00720F4B" w:rsidP="00720F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323" w:type="dxa"/>
            <w:vAlign w:val="center"/>
          </w:tcPr>
          <w:p w:rsidR="00720F4B" w:rsidRDefault="00720F4B" w:rsidP="00720F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校外调剂</w:t>
            </w: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黄思怡</w:t>
            </w: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105328231707046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F6733" w:rsidRDefault="005F6733" w:rsidP="005F67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245.5 </w:t>
            </w: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71.5 </w:t>
            </w: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校外调剂</w:t>
            </w: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Pr="00852A2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Pr="00852A2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6733" w:rsidTr="00720F4B">
        <w:trPr>
          <w:trHeight w:val="494"/>
          <w:jc w:val="center"/>
        </w:trPr>
        <w:tc>
          <w:tcPr>
            <w:tcW w:w="70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67" w:type="dxa"/>
            <w:vAlign w:val="center"/>
          </w:tcPr>
          <w:p w:rsidR="005F6733" w:rsidRDefault="005F6733" w:rsidP="005F6733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F6733" w:rsidRDefault="005F6733" w:rsidP="005F673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53" w:type="dxa"/>
            <w:vAlign w:val="center"/>
          </w:tcPr>
          <w:p w:rsidR="005F6733" w:rsidRDefault="005F6733" w:rsidP="005F673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9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</w:p>
        </w:tc>
        <w:tc>
          <w:tcPr>
            <w:tcW w:w="771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13" w:type="dxa"/>
            <w:vAlign w:val="center"/>
          </w:tcPr>
          <w:p w:rsidR="005F6733" w:rsidRDefault="005F6733" w:rsidP="005F673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5F6733" w:rsidRDefault="005F6733" w:rsidP="005F67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2018年3月27日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专业名称：生物化学与分子生物学</w:t>
      </w:r>
    </w:p>
    <w:tbl>
      <w:tblPr>
        <w:tblStyle w:val="a6"/>
        <w:tblW w:w="1410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212"/>
        <w:gridCol w:w="2040"/>
        <w:gridCol w:w="2624"/>
        <w:gridCol w:w="2460"/>
        <w:gridCol w:w="840"/>
        <w:gridCol w:w="840"/>
        <w:gridCol w:w="1323"/>
        <w:gridCol w:w="941"/>
        <w:gridCol w:w="1126"/>
      </w:tblGrid>
      <w:tr w:rsidR="008D14FD">
        <w:trPr>
          <w:trHeight w:val="90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刘志权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  奂</w:t>
            </w:r>
          </w:p>
        </w:tc>
        <w:tc>
          <w:tcPr>
            <w:tcW w:w="20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8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王思瑶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马乐戎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陈思宇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101838218805398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415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268.6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85.6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王安北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101838218811709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422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259.3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85.2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刘真莹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101838218805400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405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269.8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84.6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王义山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101838218805404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405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260.7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83.4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苏梦寒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101838218805401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398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253.5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81.6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孙晓彤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101838218805402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384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244.6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78.7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荆世松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101838218805395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371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238.2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76.3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刘小花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105588330107855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水生生物学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生物化学与分子生物学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347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253.1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75.4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校外调剂</w:t>
            </w:r>
          </w:p>
        </w:tc>
      </w:tr>
      <w:tr w:rsidR="008D14FD">
        <w:trPr>
          <w:trHeight w:val="431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郭艳杰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107128123213670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生物信息学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生物化学与分子生物学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336 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255.0 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74.3 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校外调剂</w:t>
            </w: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2018年3月27日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专业名称：动物遗传育种与繁殖</w:t>
      </w:r>
    </w:p>
    <w:tbl>
      <w:tblPr>
        <w:tblStyle w:val="a6"/>
        <w:tblW w:w="1404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23"/>
        <w:gridCol w:w="2137"/>
        <w:gridCol w:w="2621"/>
        <w:gridCol w:w="2517"/>
        <w:gridCol w:w="809"/>
        <w:gridCol w:w="781"/>
        <w:gridCol w:w="1222"/>
        <w:gridCol w:w="950"/>
        <w:gridCol w:w="1079"/>
      </w:tblGrid>
      <w:tr w:rsidR="008D14FD">
        <w:trPr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3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07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白紫彤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50278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推免生</w:t>
            </w: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米佳琪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推免生</w:t>
            </w: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袁晨丰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50278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推免生</w:t>
            </w: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  毅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推免生</w:t>
            </w: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曹茂盛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101838218805545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386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257.9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80.7 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王艺杰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101838218811135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371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265.6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79.9 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Style w:val="font21"/>
                <w:rFonts w:eastAsia="宋体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莹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101838218813460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364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254.6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77.6 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color w:val="000000"/>
                <w:szCs w:val="21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赵德华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101838218809194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339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247.9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73.7 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color w:val="000000"/>
                <w:szCs w:val="21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2018年3月27日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专业名称：动物营养与饲料科学</w:t>
      </w:r>
    </w:p>
    <w:tbl>
      <w:tblPr>
        <w:tblStyle w:val="a6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12"/>
        <w:gridCol w:w="2040"/>
        <w:gridCol w:w="2793"/>
        <w:gridCol w:w="2438"/>
        <w:gridCol w:w="868"/>
        <w:gridCol w:w="772"/>
        <w:gridCol w:w="1213"/>
        <w:gridCol w:w="942"/>
        <w:gridCol w:w="1165"/>
      </w:tblGrid>
      <w:tr w:rsidR="008D14FD">
        <w:trPr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6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6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王茗琦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101838218805548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378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242.6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77.7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李瑞华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101838218805549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347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254.3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75.5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宇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101838218805547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339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257.4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75.0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瑞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101838218805551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332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243.3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72.3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彭艳侠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101838218814658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330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244.9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72.3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展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101838218808263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335 </w:t>
            </w:r>
          </w:p>
        </w:tc>
        <w:tc>
          <w:tcPr>
            <w:tcW w:w="77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239.8 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72.2 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14FD" w:rsidRDefault="008D14F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40" w:type="dxa"/>
            <w:vAlign w:val="center"/>
          </w:tcPr>
          <w:p w:rsidR="008D14FD" w:rsidRDefault="008D14F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93" w:type="dxa"/>
            <w:vAlign w:val="center"/>
          </w:tcPr>
          <w:p w:rsidR="008D14FD" w:rsidRDefault="008D14FD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438" w:type="dxa"/>
            <w:vAlign w:val="center"/>
          </w:tcPr>
          <w:p w:rsidR="008D14FD" w:rsidRDefault="008D14FD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68" w:type="dxa"/>
            <w:vAlign w:val="center"/>
          </w:tcPr>
          <w:p w:rsidR="008D14FD" w:rsidRDefault="008D14F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2" w:type="dxa"/>
            <w:vAlign w:val="center"/>
          </w:tcPr>
          <w:p w:rsidR="008D14FD" w:rsidRDefault="008D14F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13" w:type="dxa"/>
            <w:vAlign w:val="center"/>
          </w:tcPr>
          <w:p w:rsidR="008D14FD" w:rsidRDefault="008D14F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14FD">
        <w:trPr>
          <w:trHeight w:val="494"/>
          <w:jc w:val="center"/>
        </w:trPr>
        <w:tc>
          <w:tcPr>
            <w:tcW w:w="70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8D14FD" w:rsidRDefault="008D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2018年3月27日</w:t>
      </w:r>
    </w:p>
    <w:p w:rsidR="008D14FD" w:rsidRDefault="008D14FD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专业名称：生物工程</w:t>
      </w:r>
    </w:p>
    <w:tbl>
      <w:tblPr>
        <w:tblStyle w:val="a6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22"/>
        <w:gridCol w:w="1955"/>
        <w:gridCol w:w="2803"/>
        <w:gridCol w:w="2517"/>
        <w:gridCol w:w="809"/>
        <w:gridCol w:w="781"/>
        <w:gridCol w:w="1222"/>
        <w:gridCol w:w="950"/>
        <w:gridCol w:w="1174"/>
      </w:tblGrid>
      <w:tr w:rsidR="008D14FD">
        <w:trPr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195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8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7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尤文妮</w:t>
            </w:r>
          </w:p>
        </w:tc>
        <w:tc>
          <w:tcPr>
            <w:tcW w:w="1955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101838218805396</w:t>
            </w:r>
          </w:p>
        </w:tc>
        <w:tc>
          <w:tcPr>
            <w:tcW w:w="280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生物化学与分子生物学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394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256.3 </w:t>
            </w:r>
          </w:p>
        </w:tc>
        <w:tc>
          <w:tcPr>
            <w:tcW w:w="1222" w:type="dxa"/>
            <w:vAlign w:val="center"/>
          </w:tcPr>
          <w:p w:rsidR="008D14FD" w:rsidRDefault="00502785" w:rsidP="00B32D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81.5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8D14FD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姜  元</w:t>
            </w:r>
          </w:p>
        </w:tc>
        <w:tc>
          <w:tcPr>
            <w:tcW w:w="1955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101838218805407</w:t>
            </w:r>
          </w:p>
        </w:tc>
        <w:tc>
          <w:tcPr>
            <w:tcW w:w="2803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生物化学与分子生物学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366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256.7 </w:t>
            </w:r>
          </w:p>
        </w:tc>
        <w:tc>
          <w:tcPr>
            <w:tcW w:w="1222" w:type="dxa"/>
            <w:vAlign w:val="center"/>
          </w:tcPr>
          <w:p w:rsidR="008D14FD" w:rsidRDefault="00502785" w:rsidP="00B32D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78.1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F13D32">
        <w:trPr>
          <w:trHeight w:val="494"/>
          <w:jc w:val="center"/>
        </w:trPr>
        <w:tc>
          <w:tcPr>
            <w:tcW w:w="710" w:type="dxa"/>
            <w:vAlign w:val="center"/>
          </w:tcPr>
          <w:p w:rsidR="00F13D32" w:rsidRDefault="00F13D32" w:rsidP="00F13D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崔孟培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101838214608237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2517" w:type="dxa"/>
            <w:vAlign w:val="center"/>
          </w:tcPr>
          <w:p w:rsidR="00F13D32" w:rsidRDefault="00F13D32" w:rsidP="00F13D3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328 </w:t>
            </w:r>
          </w:p>
        </w:tc>
        <w:tc>
          <w:tcPr>
            <w:tcW w:w="781" w:type="dxa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247.4</w:t>
            </w:r>
          </w:p>
        </w:tc>
        <w:tc>
          <w:tcPr>
            <w:tcW w:w="1222" w:type="dxa"/>
            <w:vAlign w:val="center"/>
          </w:tcPr>
          <w:p w:rsidR="00F13D32" w:rsidRDefault="00F13D32" w:rsidP="00F13D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72.3</w:t>
            </w:r>
          </w:p>
        </w:tc>
        <w:tc>
          <w:tcPr>
            <w:tcW w:w="950" w:type="dxa"/>
            <w:vAlign w:val="center"/>
          </w:tcPr>
          <w:p w:rsidR="00F13D32" w:rsidRDefault="00F13D32" w:rsidP="00F13D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F13D32" w:rsidRDefault="00F13D32" w:rsidP="00F13D3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赵大重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106998611212008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304 </w:t>
            </w: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253.5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70.3</w:t>
            </w: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校外调剂</w:t>
            </w: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冯天琪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101838214610222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309 </w:t>
            </w: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244.5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69.7</w:t>
            </w: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逯冠宏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101838214608178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305 </w:t>
            </w: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247.4</w:t>
            </w: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69.6</w:t>
            </w: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吴佳岂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101838214602889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240.7</w:t>
            </w: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68.1</w:t>
            </w: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55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3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color w:val="000000"/>
                <w:sz w:val="22"/>
              </w:rPr>
            </w:pP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6763">
        <w:trPr>
          <w:trHeight w:val="494"/>
          <w:jc w:val="center"/>
        </w:trPr>
        <w:tc>
          <w:tcPr>
            <w:tcW w:w="71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E36763" w:rsidRDefault="00E36763" w:rsidP="00E367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2018年3月27日</w:t>
      </w:r>
    </w:p>
    <w:p w:rsidR="008D14FD" w:rsidRDefault="008D14FD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专业名称：农业硕士（畜牧）</w:t>
      </w:r>
    </w:p>
    <w:tbl>
      <w:tblPr>
        <w:tblStyle w:val="a6"/>
        <w:tblW w:w="143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22"/>
        <w:gridCol w:w="2185"/>
        <w:gridCol w:w="2704"/>
        <w:gridCol w:w="2268"/>
        <w:gridCol w:w="927"/>
        <w:gridCol w:w="781"/>
        <w:gridCol w:w="1222"/>
        <w:gridCol w:w="1181"/>
        <w:gridCol w:w="1134"/>
      </w:tblGrid>
      <w:tr w:rsidR="008D14FD" w:rsidTr="008C1A55">
        <w:trPr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8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26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92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刘沂霖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101838218805520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369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266.4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79.8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定向</w:t>
            </w:r>
          </w:p>
        </w:tc>
        <w:tc>
          <w:tcPr>
            <w:tcW w:w="1134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Style w:val="font11"/>
                <w:rFonts w:hint="default"/>
                <w:lang w:bidi="ar"/>
              </w:rPr>
              <w:t>猛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101838218805521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368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265.8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79.6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8D14FD">
            <w:pPr>
              <w:jc w:val="center"/>
              <w:rPr>
                <w:color w:val="000000"/>
                <w:sz w:val="22"/>
              </w:rPr>
            </w:pP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黄育雯</w:t>
            </w:r>
          </w:p>
        </w:tc>
        <w:tc>
          <w:tcPr>
            <w:tcW w:w="2185" w:type="dxa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101838218505534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兽医硕士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377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252.6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78.9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王文华</w:t>
            </w:r>
          </w:p>
        </w:tc>
        <w:tc>
          <w:tcPr>
            <w:tcW w:w="2185" w:type="dxa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101838218513736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预防兽医学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335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259.0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74.7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晶</w:t>
            </w:r>
          </w:p>
        </w:tc>
        <w:tc>
          <w:tcPr>
            <w:tcW w:w="2185" w:type="dxa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101838218514570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兽医公共卫生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347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243.8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74.1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张修奇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D5F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101838218812960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动物遗传育种与繁殖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324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253.7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72.7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8D14FD" w:rsidTr="0040535C">
        <w:trPr>
          <w:trHeight w:val="471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刘鹏磊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101838218805542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动物遗传育种与繁殖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312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261.1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72.3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8D14FD" w:rsidTr="008C1A55">
        <w:trPr>
          <w:trHeight w:val="494"/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胡明月</w:t>
            </w:r>
          </w:p>
        </w:tc>
        <w:tc>
          <w:tcPr>
            <w:tcW w:w="2185" w:type="dxa"/>
            <w:vAlign w:val="center"/>
          </w:tcPr>
          <w:p w:rsidR="008D14FD" w:rsidRPr="00BD5F59" w:rsidRDefault="00502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101838281511046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预防兽医学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320 </w:t>
            </w:r>
          </w:p>
        </w:tc>
        <w:tc>
          <w:tcPr>
            <w:tcW w:w="781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246.1 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71.2 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F3053C" w:rsidTr="008C1A55">
        <w:trPr>
          <w:trHeight w:val="414"/>
          <w:jc w:val="center"/>
        </w:trPr>
        <w:tc>
          <w:tcPr>
            <w:tcW w:w="710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  靖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F3053C" w:rsidRPr="00BD5F59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101838218505567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预防兽医学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331 </w:t>
            </w:r>
          </w:p>
        </w:tc>
        <w:tc>
          <w:tcPr>
            <w:tcW w:w="781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213.3</w:t>
            </w:r>
          </w:p>
        </w:tc>
        <w:tc>
          <w:tcPr>
            <w:tcW w:w="1222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68.2</w:t>
            </w:r>
          </w:p>
        </w:tc>
        <w:tc>
          <w:tcPr>
            <w:tcW w:w="1181" w:type="dxa"/>
            <w:vAlign w:val="center"/>
          </w:tcPr>
          <w:p w:rsidR="00F3053C" w:rsidRDefault="00F3053C" w:rsidP="00F30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1134" w:type="dxa"/>
            <w:vAlign w:val="center"/>
          </w:tcPr>
          <w:p w:rsidR="00F3053C" w:rsidRDefault="00F3053C" w:rsidP="00F3053C">
            <w:pPr>
              <w:jc w:val="center"/>
              <w:rPr>
                <w:color w:val="000000"/>
                <w:sz w:val="22"/>
              </w:rPr>
            </w:pPr>
            <w:r w:rsidRPr="00E56DD1">
              <w:rPr>
                <w:rFonts w:hint="eastAsia"/>
                <w:color w:val="000000"/>
                <w:sz w:val="22"/>
              </w:rPr>
              <w:t>非</w:t>
            </w:r>
            <w:r w:rsidRPr="00E56DD1">
              <w:rPr>
                <w:color w:val="000000"/>
                <w:sz w:val="22"/>
              </w:rPr>
              <w:t>全日制</w:t>
            </w:r>
          </w:p>
        </w:tc>
      </w:tr>
      <w:tr w:rsidR="00F3053C" w:rsidTr="008C1A55">
        <w:trPr>
          <w:trHeight w:val="414"/>
          <w:jc w:val="center"/>
        </w:trPr>
        <w:tc>
          <w:tcPr>
            <w:tcW w:w="710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222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  健</w:t>
            </w:r>
          </w:p>
        </w:tc>
        <w:tc>
          <w:tcPr>
            <w:tcW w:w="2185" w:type="dxa"/>
            <w:shd w:val="clear" w:color="auto" w:fill="FFFFFF"/>
            <w:vAlign w:val="center"/>
          </w:tcPr>
          <w:p w:rsidR="00F3053C" w:rsidRPr="00BD5F59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D5F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101838218509298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畜牧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351 </w:t>
            </w:r>
          </w:p>
        </w:tc>
        <w:tc>
          <w:tcPr>
            <w:tcW w:w="781" w:type="dxa"/>
            <w:vAlign w:val="center"/>
          </w:tcPr>
          <w:p w:rsidR="00F3053C" w:rsidRDefault="00F3053C" w:rsidP="00F3053C">
            <w:pPr>
              <w:widowControl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193.9</w:t>
            </w:r>
          </w:p>
        </w:tc>
        <w:tc>
          <w:tcPr>
            <w:tcW w:w="1222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68</w:t>
            </w:r>
          </w:p>
        </w:tc>
        <w:tc>
          <w:tcPr>
            <w:tcW w:w="1181" w:type="dxa"/>
            <w:vAlign w:val="center"/>
          </w:tcPr>
          <w:p w:rsidR="00F3053C" w:rsidRDefault="00F3053C" w:rsidP="00F30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非定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向</w:t>
            </w:r>
          </w:p>
        </w:tc>
        <w:tc>
          <w:tcPr>
            <w:tcW w:w="1134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6DD1">
              <w:rPr>
                <w:rFonts w:hint="eastAsia"/>
                <w:color w:val="000000"/>
                <w:sz w:val="22"/>
              </w:rPr>
              <w:t>非</w:t>
            </w:r>
            <w:r w:rsidRPr="00E56DD1">
              <w:rPr>
                <w:color w:val="000000"/>
                <w:sz w:val="22"/>
              </w:rPr>
              <w:t>全日制</w:t>
            </w:r>
          </w:p>
        </w:tc>
      </w:tr>
      <w:tr w:rsidR="00F3053C" w:rsidTr="008C1A55">
        <w:trPr>
          <w:trHeight w:val="399"/>
          <w:jc w:val="center"/>
        </w:trPr>
        <w:tc>
          <w:tcPr>
            <w:tcW w:w="710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F3053C" w:rsidRPr="00BD5F59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3053C" w:rsidRDefault="00F3053C" w:rsidP="00F3053C">
            <w:pPr>
              <w:widowControl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3053C" w:rsidRDefault="00F3053C" w:rsidP="00F3053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053C" w:rsidTr="008C1A55">
        <w:trPr>
          <w:trHeight w:val="475"/>
          <w:jc w:val="center"/>
        </w:trPr>
        <w:tc>
          <w:tcPr>
            <w:tcW w:w="710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F3053C" w:rsidRPr="00BD5F59" w:rsidRDefault="00F3053C" w:rsidP="00F305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F3053C" w:rsidRDefault="00F3053C" w:rsidP="00F305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053C" w:rsidRDefault="00F3053C" w:rsidP="00F305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</w:t>
      </w:r>
      <w:r w:rsidR="00FC4A1B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2018年3月27日</w:t>
      </w:r>
    </w:p>
    <w:sectPr w:rsidR="008D14F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4A83"/>
    <w:rsid w:val="00020DE1"/>
    <w:rsid w:val="0003085C"/>
    <w:rsid w:val="000419E9"/>
    <w:rsid w:val="00053922"/>
    <w:rsid w:val="00083294"/>
    <w:rsid w:val="000C130F"/>
    <w:rsid w:val="000D4DF3"/>
    <w:rsid w:val="00150DCB"/>
    <w:rsid w:val="001711F3"/>
    <w:rsid w:val="001A735E"/>
    <w:rsid w:val="001D781F"/>
    <w:rsid w:val="001E6C36"/>
    <w:rsid w:val="00232C75"/>
    <w:rsid w:val="002666E1"/>
    <w:rsid w:val="00285E11"/>
    <w:rsid w:val="002B3E11"/>
    <w:rsid w:val="002C1570"/>
    <w:rsid w:val="00367FD3"/>
    <w:rsid w:val="00387BCD"/>
    <w:rsid w:val="003F6FC2"/>
    <w:rsid w:val="0040535C"/>
    <w:rsid w:val="004507A0"/>
    <w:rsid w:val="004767E8"/>
    <w:rsid w:val="00480E60"/>
    <w:rsid w:val="00486DDE"/>
    <w:rsid w:val="004B3994"/>
    <w:rsid w:val="00502785"/>
    <w:rsid w:val="00507D13"/>
    <w:rsid w:val="0052103E"/>
    <w:rsid w:val="00555B3C"/>
    <w:rsid w:val="0057317B"/>
    <w:rsid w:val="00596F5E"/>
    <w:rsid w:val="005A7802"/>
    <w:rsid w:val="005C5BEE"/>
    <w:rsid w:val="005F6733"/>
    <w:rsid w:val="00602351"/>
    <w:rsid w:val="006349E8"/>
    <w:rsid w:val="006B4E71"/>
    <w:rsid w:val="00720F4B"/>
    <w:rsid w:val="008263FA"/>
    <w:rsid w:val="00852A23"/>
    <w:rsid w:val="008C1A55"/>
    <w:rsid w:val="008D14FD"/>
    <w:rsid w:val="009317BC"/>
    <w:rsid w:val="00956CF5"/>
    <w:rsid w:val="009A0E6B"/>
    <w:rsid w:val="009C48A4"/>
    <w:rsid w:val="009D1EF6"/>
    <w:rsid w:val="009D5390"/>
    <w:rsid w:val="00A04A83"/>
    <w:rsid w:val="00A32AEA"/>
    <w:rsid w:val="00B30D91"/>
    <w:rsid w:val="00B31ECF"/>
    <w:rsid w:val="00B32D7C"/>
    <w:rsid w:val="00BA7FA9"/>
    <w:rsid w:val="00BD5F59"/>
    <w:rsid w:val="00C070C4"/>
    <w:rsid w:val="00C345C9"/>
    <w:rsid w:val="00C36847"/>
    <w:rsid w:val="00C42DED"/>
    <w:rsid w:val="00C82CF4"/>
    <w:rsid w:val="00D019FF"/>
    <w:rsid w:val="00D20451"/>
    <w:rsid w:val="00D833BD"/>
    <w:rsid w:val="00E36763"/>
    <w:rsid w:val="00E3685E"/>
    <w:rsid w:val="00E404E3"/>
    <w:rsid w:val="00E42784"/>
    <w:rsid w:val="00E4372E"/>
    <w:rsid w:val="00E53C35"/>
    <w:rsid w:val="00E56DD1"/>
    <w:rsid w:val="00F05DC6"/>
    <w:rsid w:val="00F13D32"/>
    <w:rsid w:val="00F3053C"/>
    <w:rsid w:val="00F308D7"/>
    <w:rsid w:val="00F60964"/>
    <w:rsid w:val="00F86740"/>
    <w:rsid w:val="00F94B1D"/>
    <w:rsid w:val="00FC4A1B"/>
    <w:rsid w:val="00FC4F11"/>
    <w:rsid w:val="00FC73C2"/>
    <w:rsid w:val="07E33141"/>
    <w:rsid w:val="0853003F"/>
    <w:rsid w:val="101C1D85"/>
    <w:rsid w:val="18F91D30"/>
    <w:rsid w:val="1E5F7B0A"/>
    <w:rsid w:val="23BB5866"/>
    <w:rsid w:val="43CB7B25"/>
    <w:rsid w:val="581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E7113-E43C-4652-A345-50372CBA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BD5F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5F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674</Words>
  <Characters>3844</Characters>
  <Application>Microsoft Office Word</Application>
  <DocSecurity>0</DocSecurity>
  <Lines>32</Lines>
  <Paragraphs>9</Paragraphs>
  <ScaleCrop>false</ScaleCrop>
  <Company>china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70</cp:revision>
  <cp:lastPrinted>2018-04-01T23:58:00Z</cp:lastPrinted>
  <dcterms:created xsi:type="dcterms:W3CDTF">2017-03-14T05:51:00Z</dcterms:created>
  <dcterms:modified xsi:type="dcterms:W3CDTF">2018-04-02T05:37:00Z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